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Al</w:t>
      </w:r>
      <w:r w:rsidR="000D7204" w:rsidRPr="002022F3">
        <w:rPr>
          <w:rFonts w:ascii="Arial" w:hAnsi="Arial" w:cs="Arial"/>
          <w:sz w:val="22"/>
          <w:szCs w:val="22"/>
        </w:rPr>
        <w:t>la</w:t>
      </w:r>
      <w:r w:rsidRPr="002022F3">
        <w:rPr>
          <w:rFonts w:ascii="Arial" w:hAnsi="Arial" w:cs="Arial"/>
          <w:sz w:val="22"/>
          <w:szCs w:val="22"/>
        </w:rPr>
        <w:t xml:space="preserve"> Dirett</w:t>
      </w:r>
      <w:r w:rsidR="000D7204" w:rsidRPr="002022F3">
        <w:rPr>
          <w:rFonts w:ascii="Arial" w:hAnsi="Arial" w:cs="Arial"/>
          <w:sz w:val="22"/>
          <w:szCs w:val="22"/>
        </w:rPr>
        <w:t>rice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del Dipartimento di Biotecnologie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9C4F2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  <w:r w:rsidR="00D73B7C">
        <w:rPr>
          <w:rFonts w:ascii="Arial" w:hAnsi="Arial" w:cs="Arial"/>
          <w:sz w:val="22"/>
          <w:szCs w:val="22"/>
        </w:rPr>
        <w:t xml:space="preserve"> </w:t>
      </w:r>
    </w:p>
    <w:p w:rsidR="00D73B7C" w:rsidRDefault="00D73B7C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</w:p>
    <w:p w:rsidR="00D73B7C" w:rsidRPr="00D73B7C" w:rsidRDefault="00D73B7C" w:rsidP="00D73B7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r w:rsidRPr="00D73B7C">
        <w:rPr>
          <w:rFonts w:ascii="Arial" w:hAnsi="Arial" w:cs="Arial"/>
          <w:b/>
          <w:sz w:val="22"/>
          <w:szCs w:val="22"/>
        </w:rPr>
        <w:t>PIANO LAUREE SCIENTIFICHE</w:t>
      </w:r>
      <w:bookmarkEnd w:id="0"/>
      <w:r w:rsidRPr="00D73B7C">
        <w:rPr>
          <w:rFonts w:ascii="Arial" w:hAnsi="Arial" w:cs="Arial"/>
          <w:b/>
          <w:sz w:val="22"/>
          <w:szCs w:val="22"/>
        </w:rPr>
        <w:t xml:space="preserve"> – “PROGETTO NAZIONALE DI  BIOLOGIA  E BIOTECNOLOGIE”</w:t>
      </w:r>
    </w:p>
    <w:p w:rsidR="00D73B7C" w:rsidRPr="00D73B7C" w:rsidRDefault="00D73B7C" w:rsidP="00D73B7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bookmarkStart w:id="1" w:name="_GoBack"/>
      <w:bookmarkEnd w:id="1"/>
      <w:r w:rsidRPr="00D73B7C">
        <w:rPr>
          <w:rFonts w:ascii="Arial" w:hAnsi="Arial" w:cs="Arial"/>
          <w:b/>
          <w:sz w:val="22"/>
          <w:szCs w:val="22"/>
          <w:lang w:eastAsia="en-US"/>
        </w:rPr>
        <w:t>RIVOLTO AGLI STUDENTI REGOLARMENTE ISCRITTI, ALLA DATA DI SCADENZA DEL BANDO AL DOTTORATO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Default="00707CED" w:rsidP="00151C71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  <w:r w:rsidR="00151C71">
        <w:rPr>
          <w:rFonts w:ascii="Arial" w:hAnsi="Arial" w:cs="Arial"/>
          <w:sz w:val="22"/>
          <w:szCs w:val="22"/>
        </w:rPr>
        <w:t xml:space="preserve"> PIANO LAUREE SCIENTIFICHE - “PROGETTO NAZIONALE DI BIOLOGIA E BIOTECNOLOGIE.</w:t>
      </w:r>
    </w:p>
    <w:p w:rsidR="00151C71" w:rsidRPr="002022F3" w:rsidRDefault="00151C71" w:rsidP="00151C71">
      <w:pPr>
        <w:jc w:val="both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A.A……………………………………………………………………………………………………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………..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Pr="002022F3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2022F3" w:rsidRPr="002022F3" w:rsidRDefault="002022F3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2022F3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</w:t>
      </w:r>
      <w:r w:rsidR="00D73B7C">
        <w:rPr>
          <w:rFonts w:ascii="Arial" w:hAnsi="Arial" w:cs="Arial"/>
          <w:sz w:val="22"/>
          <w:szCs w:val="22"/>
        </w:rPr>
        <w:t xml:space="preserve">attualmente </w:t>
      </w:r>
      <w:r w:rsidRPr="002022F3">
        <w:rPr>
          <w:rFonts w:ascii="Arial" w:hAnsi="Arial" w:cs="Arial"/>
          <w:sz w:val="22"/>
          <w:szCs w:val="22"/>
        </w:rPr>
        <w:t>titolare di assegni per lo svolgimento di attività di tutorato, didattiche integrative, propedeutiche e di recupero</w:t>
      </w:r>
    </w:p>
    <w:p w:rsidR="00CE2560" w:rsidRPr="002022F3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</w:t>
      </w:r>
      <w:r w:rsidR="00D73B7C">
        <w:rPr>
          <w:rFonts w:ascii="Arial" w:hAnsi="Arial" w:cs="Arial"/>
          <w:sz w:val="22"/>
          <w:szCs w:val="22"/>
        </w:rPr>
        <w:t xml:space="preserve">attualmente </w:t>
      </w:r>
      <w:r w:rsidRPr="002022F3">
        <w:rPr>
          <w:rFonts w:ascii="Arial" w:hAnsi="Arial" w:cs="Arial"/>
          <w:sz w:val="22"/>
          <w:szCs w:val="22"/>
        </w:rPr>
        <w:t>titolare</w:t>
      </w:r>
      <w:r w:rsidR="00D73B7C"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dei seguenti assegni:</w:t>
      </w:r>
    </w:p>
    <w:p w:rsidR="002022F3" w:rsidRPr="002022F3" w:rsidRDefault="002022F3" w:rsidP="002022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tutorato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didattiche-integrative, propedeutiche e di recupero in aula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2022F3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</w:t>
      </w:r>
    </w:p>
    <w:p w:rsidR="00F260F4" w:rsidRPr="002022F3" w:rsidRDefault="00CE2560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151C71"/>
    <w:rsid w:val="002022F3"/>
    <w:rsid w:val="002A256E"/>
    <w:rsid w:val="002D1C06"/>
    <w:rsid w:val="003472AE"/>
    <w:rsid w:val="0038271D"/>
    <w:rsid w:val="003A0129"/>
    <w:rsid w:val="0049693D"/>
    <w:rsid w:val="006B33B9"/>
    <w:rsid w:val="006D7930"/>
    <w:rsid w:val="00707CED"/>
    <w:rsid w:val="007C40FF"/>
    <w:rsid w:val="00831FB9"/>
    <w:rsid w:val="00954027"/>
    <w:rsid w:val="00982F7F"/>
    <w:rsid w:val="009C4F29"/>
    <w:rsid w:val="009F34DF"/>
    <w:rsid w:val="00A27FB8"/>
    <w:rsid w:val="00A521B4"/>
    <w:rsid w:val="00AD07B1"/>
    <w:rsid w:val="00AD78A0"/>
    <w:rsid w:val="00B85A9B"/>
    <w:rsid w:val="00C13CC2"/>
    <w:rsid w:val="00C15463"/>
    <w:rsid w:val="00C178F0"/>
    <w:rsid w:val="00CE2560"/>
    <w:rsid w:val="00D26AD4"/>
    <w:rsid w:val="00D555FC"/>
    <w:rsid w:val="00D73B7C"/>
    <w:rsid w:val="00DB073B"/>
    <w:rsid w:val="00ED6E29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8</cp:revision>
  <cp:lastPrinted>2017-09-18T16:06:00Z</cp:lastPrinted>
  <dcterms:created xsi:type="dcterms:W3CDTF">2016-08-08T08:05:00Z</dcterms:created>
  <dcterms:modified xsi:type="dcterms:W3CDTF">2017-09-18T16:06:00Z</dcterms:modified>
</cp:coreProperties>
</file>